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63CD" w14:textId="77777777" w:rsidR="00065F6A" w:rsidRPr="00037414" w:rsidRDefault="00065F6A" w:rsidP="00065F6A">
      <w:pPr>
        <w:pStyle w:val="ListParagraph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037414">
        <w:rPr>
          <w:rFonts w:ascii="Times New Roman" w:hAnsi="Times New Roman"/>
          <w:b/>
          <w:sz w:val="44"/>
          <w:szCs w:val="44"/>
          <w:u w:val="single"/>
        </w:rPr>
        <w:t xml:space="preserve">Art </w:t>
      </w:r>
      <w:proofErr w:type="gramStart"/>
      <w:r w:rsidRPr="00037414">
        <w:rPr>
          <w:rFonts w:ascii="Times New Roman" w:hAnsi="Times New Roman"/>
          <w:b/>
          <w:sz w:val="44"/>
          <w:szCs w:val="44"/>
          <w:u w:val="single"/>
        </w:rPr>
        <w:t>In</w:t>
      </w:r>
      <w:proofErr w:type="gramEnd"/>
      <w:r w:rsidRPr="00037414">
        <w:rPr>
          <w:rFonts w:ascii="Times New Roman" w:hAnsi="Times New Roman"/>
          <w:b/>
          <w:sz w:val="44"/>
          <w:szCs w:val="44"/>
          <w:u w:val="single"/>
        </w:rPr>
        <w:t xml:space="preserve"> Motio</w:t>
      </w:r>
      <w:r w:rsidR="00784940" w:rsidRPr="00037414">
        <w:rPr>
          <w:rFonts w:ascii="Times New Roman" w:hAnsi="Times New Roman"/>
          <w:b/>
          <w:sz w:val="44"/>
          <w:szCs w:val="44"/>
          <w:u w:val="single"/>
        </w:rPr>
        <w:t xml:space="preserve">n Dance Center Shoes </w:t>
      </w:r>
      <w:r w:rsidR="00952428" w:rsidRPr="00037414">
        <w:rPr>
          <w:rFonts w:ascii="Times New Roman" w:hAnsi="Times New Roman"/>
          <w:b/>
          <w:sz w:val="44"/>
          <w:szCs w:val="44"/>
          <w:u w:val="single"/>
        </w:rPr>
        <w:t xml:space="preserve">&amp; Tights </w:t>
      </w:r>
      <w:r w:rsidRPr="00037414">
        <w:rPr>
          <w:rFonts w:ascii="Times New Roman" w:hAnsi="Times New Roman"/>
          <w:b/>
          <w:sz w:val="44"/>
          <w:szCs w:val="44"/>
          <w:u w:val="single"/>
        </w:rPr>
        <w:t>List</w:t>
      </w:r>
    </w:p>
    <w:p w14:paraId="33E59FA4" w14:textId="288A2708" w:rsidR="00AD69DD" w:rsidRPr="00037414" w:rsidRDefault="00A10A70" w:rsidP="00065F6A">
      <w:pPr>
        <w:pStyle w:val="ListParagraph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037414">
        <w:rPr>
          <w:rFonts w:ascii="Times New Roman" w:hAnsi="Times New Roman"/>
          <w:b/>
          <w:sz w:val="44"/>
          <w:szCs w:val="44"/>
          <w:u w:val="single"/>
        </w:rPr>
        <w:t>20</w:t>
      </w:r>
      <w:r w:rsidR="00E104CA" w:rsidRPr="00037414">
        <w:rPr>
          <w:rFonts w:ascii="Times New Roman" w:hAnsi="Times New Roman"/>
          <w:b/>
          <w:sz w:val="44"/>
          <w:szCs w:val="44"/>
          <w:u w:val="single"/>
        </w:rPr>
        <w:t>2</w:t>
      </w:r>
      <w:r w:rsidR="008716FD">
        <w:rPr>
          <w:rFonts w:ascii="Times New Roman" w:hAnsi="Times New Roman"/>
          <w:b/>
          <w:sz w:val="44"/>
          <w:szCs w:val="44"/>
          <w:u w:val="single"/>
        </w:rPr>
        <w:t>3</w:t>
      </w:r>
      <w:r w:rsidR="00580349" w:rsidRPr="00037414">
        <w:rPr>
          <w:rFonts w:ascii="Times New Roman" w:hAnsi="Times New Roman"/>
          <w:b/>
          <w:sz w:val="44"/>
          <w:szCs w:val="44"/>
          <w:u w:val="single"/>
        </w:rPr>
        <w:t>-202</w:t>
      </w:r>
      <w:r w:rsidR="008716FD">
        <w:rPr>
          <w:rFonts w:ascii="Times New Roman" w:hAnsi="Times New Roman"/>
          <w:b/>
          <w:sz w:val="44"/>
          <w:szCs w:val="44"/>
          <w:u w:val="single"/>
        </w:rPr>
        <w:t>4</w:t>
      </w:r>
    </w:p>
    <w:p w14:paraId="7E42EF39" w14:textId="68E047F4" w:rsidR="00DB2C50" w:rsidRPr="00037414" w:rsidRDefault="00DB2C50" w:rsidP="00065F6A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F354B5B" w14:textId="1DC0F860" w:rsidR="00DB2C50" w:rsidRPr="00037414" w:rsidRDefault="0070442B" w:rsidP="00065F6A">
      <w:pPr>
        <w:pStyle w:val="ListParagraph"/>
        <w:jc w:val="center"/>
        <w:rPr>
          <w:rFonts w:ascii="Times New Roman" w:hAnsi="Times New Roman"/>
          <w:b/>
          <w:i/>
          <w:sz w:val="28"/>
          <w:szCs w:val="28"/>
        </w:rPr>
      </w:pPr>
      <w:r w:rsidRPr="00037414">
        <w:rPr>
          <w:rFonts w:ascii="Times New Roman" w:hAnsi="Times New Roman"/>
          <w:b/>
          <w:i/>
          <w:sz w:val="28"/>
          <w:szCs w:val="28"/>
        </w:rPr>
        <w:t xml:space="preserve">Please note that shoes for </w:t>
      </w:r>
      <w:r w:rsidR="008716FD">
        <w:rPr>
          <w:rFonts w:ascii="Times New Roman" w:hAnsi="Times New Roman"/>
          <w:b/>
          <w:i/>
          <w:sz w:val="28"/>
          <w:szCs w:val="28"/>
        </w:rPr>
        <w:t xml:space="preserve">Ballet/Tap Combo classes </w:t>
      </w:r>
      <w:r w:rsidRPr="00037414">
        <w:rPr>
          <w:rFonts w:ascii="Times New Roman" w:hAnsi="Times New Roman"/>
          <w:b/>
          <w:i/>
          <w:sz w:val="28"/>
          <w:szCs w:val="28"/>
        </w:rPr>
        <w:t xml:space="preserve">are only to be </w:t>
      </w:r>
      <w:r w:rsidR="00E104CA" w:rsidRPr="00037414">
        <w:rPr>
          <w:rFonts w:ascii="Times New Roman" w:hAnsi="Times New Roman"/>
          <w:b/>
          <w:i/>
          <w:sz w:val="28"/>
          <w:szCs w:val="28"/>
        </w:rPr>
        <w:t xml:space="preserve">purchased </w:t>
      </w:r>
      <w:r w:rsidR="0063220A" w:rsidRPr="00037414">
        <w:rPr>
          <w:rFonts w:ascii="Times New Roman" w:hAnsi="Times New Roman"/>
          <w:b/>
          <w:i/>
          <w:sz w:val="28"/>
          <w:szCs w:val="28"/>
        </w:rPr>
        <w:t>in store at Target or online at Target.com</w:t>
      </w:r>
    </w:p>
    <w:p w14:paraId="2130A63B" w14:textId="6265E74B" w:rsidR="0070442B" w:rsidRPr="00037414" w:rsidRDefault="0070442B" w:rsidP="00065F6A">
      <w:pPr>
        <w:pStyle w:val="ListParagraph"/>
        <w:jc w:val="center"/>
        <w:rPr>
          <w:rFonts w:ascii="Times New Roman" w:hAnsi="Times New Roman"/>
          <w:b/>
          <w:sz w:val="44"/>
          <w:szCs w:val="44"/>
        </w:rPr>
      </w:pPr>
    </w:p>
    <w:p w14:paraId="7A671B7C" w14:textId="76104AE0" w:rsidR="0070442B" w:rsidRPr="00037414" w:rsidRDefault="0070442B" w:rsidP="00065F6A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037414">
        <w:rPr>
          <w:rFonts w:ascii="Times New Roman" w:hAnsi="Times New Roman"/>
          <w:b/>
          <w:sz w:val="28"/>
          <w:szCs w:val="28"/>
        </w:rPr>
        <w:t xml:space="preserve">All other shoes and tights are available on discountdancesupply.com, </w:t>
      </w:r>
      <w:r w:rsidR="00580349" w:rsidRPr="00037414">
        <w:rPr>
          <w:rFonts w:ascii="Times New Roman" w:hAnsi="Times New Roman"/>
          <w:b/>
          <w:sz w:val="28"/>
          <w:szCs w:val="28"/>
        </w:rPr>
        <w:t xml:space="preserve">amazon.com, </w:t>
      </w:r>
      <w:r w:rsidRPr="00037414">
        <w:rPr>
          <w:rFonts w:ascii="Times New Roman" w:hAnsi="Times New Roman"/>
          <w:b/>
          <w:sz w:val="28"/>
          <w:szCs w:val="28"/>
        </w:rPr>
        <w:t>Dance and Feet (dance apparel store in Cave Spring), and Carolina Connection (dance apparel store in Towers Mall)</w:t>
      </w:r>
    </w:p>
    <w:p w14:paraId="0B2A2D33" w14:textId="77777777" w:rsidR="00065F6A" w:rsidRPr="00037414" w:rsidRDefault="00065F6A" w:rsidP="00065F6A">
      <w:pPr>
        <w:pStyle w:val="ListParagraph"/>
        <w:jc w:val="center"/>
        <w:rPr>
          <w:rFonts w:ascii="Times New Roman" w:hAnsi="Times New Roman"/>
        </w:rPr>
      </w:pPr>
    </w:p>
    <w:p w14:paraId="6C14B01A" w14:textId="77777777" w:rsidR="00065F6A" w:rsidRPr="00037414" w:rsidRDefault="00065F6A" w:rsidP="00065F6A">
      <w:pPr>
        <w:pStyle w:val="ListParagraph"/>
        <w:jc w:val="center"/>
        <w:rPr>
          <w:rFonts w:ascii="Times New Roman" w:hAnsi="Times New Roman"/>
          <w:b/>
        </w:rPr>
      </w:pPr>
    </w:p>
    <w:p w14:paraId="70B4C696" w14:textId="37065889" w:rsidR="00065F6A" w:rsidRPr="00037414" w:rsidRDefault="00065F6A" w:rsidP="00004E00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u w:val="single"/>
        </w:rPr>
      </w:pPr>
      <w:r w:rsidRPr="00037414">
        <w:rPr>
          <w:rFonts w:ascii="Times New Roman" w:hAnsi="Times New Roman"/>
          <w:b/>
          <w:u w:val="single"/>
        </w:rPr>
        <w:t>Senior Company</w:t>
      </w:r>
    </w:p>
    <w:p w14:paraId="62334D1E" w14:textId="1E77B07D" w:rsidR="00065F6A" w:rsidRPr="00037414" w:rsidRDefault="008966B2" w:rsidP="00004E00">
      <w:pPr>
        <w:ind w:left="1080"/>
        <w:jc w:val="center"/>
      </w:pPr>
      <w:r w:rsidRPr="00037414">
        <w:t>--Bloch Eclipse Canvas Lyrical Shoes</w:t>
      </w:r>
    </w:p>
    <w:p w14:paraId="70BA5AC3" w14:textId="77777777" w:rsidR="00E104CA" w:rsidRPr="00037414" w:rsidRDefault="00E104CA" w:rsidP="00004E00">
      <w:pPr>
        <w:ind w:left="1080"/>
        <w:jc w:val="center"/>
      </w:pPr>
    </w:p>
    <w:p w14:paraId="7615D2BC" w14:textId="200CED5B" w:rsidR="00AD69DD" w:rsidRPr="00037414" w:rsidRDefault="004E5994" w:rsidP="00E104CA">
      <w:pPr>
        <w:pStyle w:val="ListParagraph"/>
        <w:ind w:left="1440"/>
        <w:rPr>
          <w:rFonts w:ascii="Times New Roman" w:hAnsi="Times New Roman"/>
          <w:b/>
          <w:sz w:val="24"/>
          <w:szCs w:val="24"/>
          <w:u w:val="single"/>
        </w:rPr>
      </w:pPr>
      <w:r w:rsidRPr="00037414">
        <w:rPr>
          <w:rFonts w:ascii="Times New Roman" w:hAnsi="Times New Roman"/>
          <w:sz w:val="24"/>
          <w:szCs w:val="24"/>
        </w:rPr>
        <w:t>--</w:t>
      </w:r>
      <w:proofErr w:type="spellStart"/>
      <w:r w:rsidRPr="00037414">
        <w:rPr>
          <w:rFonts w:ascii="Times New Roman" w:hAnsi="Times New Roman"/>
          <w:sz w:val="24"/>
          <w:szCs w:val="24"/>
        </w:rPr>
        <w:t>Capezio</w:t>
      </w:r>
      <w:proofErr w:type="spellEnd"/>
      <w:r w:rsidRPr="00037414">
        <w:rPr>
          <w:rFonts w:ascii="Times New Roman" w:hAnsi="Times New Roman"/>
          <w:sz w:val="24"/>
          <w:szCs w:val="24"/>
        </w:rPr>
        <w:t xml:space="preserve"> </w:t>
      </w:r>
      <w:r w:rsidRPr="00037414">
        <w:rPr>
          <w:rFonts w:ascii="Times New Roman" w:hAnsi="Times New Roman"/>
          <w:color w:val="000000"/>
          <w:sz w:val="24"/>
          <w:szCs w:val="24"/>
        </w:rPr>
        <w:t>Adult "Jr. Footlight" 1.5" Heel Character Shoes, Black (no T-strap)</w:t>
      </w:r>
    </w:p>
    <w:p w14:paraId="2AFA88C9" w14:textId="77777777" w:rsidR="004E5994" w:rsidRPr="00037414" w:rsidRDefault="004E5994" w:rsidP="004E5994">
      <w:pPr>
        <w:pStyle w:val="ListParagraph"/>
        <w:ind w:left="1440"/>
        <w:rPr>
          <w:rFonts w:ascii="Times New Roman" w:hAnsi="Times New Roman"/>
          <w:b/>
          <w:sz w:val="24"/>
          <w:szCs w:val="24"/>
          <w:u w:val="single"/>
        </w:rPr>
      </w:pPr>
    </w:p>
    <w:p w14:paraId="3E42765A" w14:textId="77777777" w:rsidR="00AD69DD" w:rsidRPr="00037414" w:rsidRDefault="00AD69DD" w:rsidP="00004E00">
      <w:pPr>
        <w:ind w:left="1080"/>
        <w:jc w:val="center"/>
        <w:rPr>
          <w:b/>
        </w:rPr>
      </w:pPr>
    </w:p>
    <w:p w14:paraId="16C31E82" w14:textId="0D53F3BD" w:rsidR="006532DD" w:rsidRPr="00037414" w:rsidRDefault="008716FD" w:rsidP="008D5331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Ballet/Tap Combo Class</w:t>
      </w:r>
    </w:p>
    <w:p w14:paraId="0D87D6F3" w14:textId="77777777" w:rsidR="0063220A" w:rsidRPr="00037414" w:rsidRDefault="0063220A" w:rsidP="0063220A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14:paraId="57BDDAC0" w14:textId="057183A1" w:rsidR="0063220A" w:rsidRPr="00037414" w:rsidRDefault="0063220A" w:rsidP="0063220A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eastAsia="Times New Roman" w:hAnsi="Times New Roman"/>
          <w:spacing w:val="3"/>
          <w:sz w:val="24"/>
          <w:szCs w:val="24"/>
        </w:rPr>
      </w:pPr>
      <w:r w:rsidRPr="00037414">
        <w:rPr>
          <w:rFonts w:ascii="Times New Roman" w:eastAsia="Times New Roman" w:hAnsi="Times New Roman"/>
          <w:bCs/>
          <w:color w:val="000000"/>
          <w:sz w:val="24"/>
          <w:szCs w:val="24"/>
        </w:rPr>
        <w:t>--</w:t>
      </w:r>
      <w:r w:rsidRPr="00037414">
        <w:rPr>
          <w:rFonts w:ascii="Times New Roman" w:eastAsia="Times New Roman" w:hAnsi="Times New Roman"/>
          <w:spacing w:val="3"/>
          <w:sz w:val="24"/>
          <w:szCs w:val="24"/>
        </w:rPr>
        <w:t xml:space="preserve">Freestyle by </w:t>
      </w:r>
      <w:proofErr w:type="spellStart"/>
      <w:r w:rsidRPr="00037414">
        <w:rPr>
          <w:rFonts w:ascii="Times New Roman" w:eastAsia="Times New Roman" w:hAnsi="Times New Roman"/>
          <w:spacing w:val="3"/>
          <w:sz w:val="24"/>
          <w:szCs w:val="24"/>
        </w:rPr>
        <w:t>Danskin</w:t>
      </w:r>
      <w:proofErr w:type="spellEnd"/>
      <w:r w:rsidRPr="00037414">
        <w:rPr>
          <w:rFonts w:ascii="Times New Roman" w:eastAsia="Times New Roman" w:hAnsi="Times New Roman"/>
          <w:spacing w:val="3"/>
          <w:sz w:val="24"/>
          <w:szCs w:val="24"/>
        </w:rPr>
        <w:t xml:space="preserve"> Girls’ Tap Shoes, Black (available at Target)</w:t>
      </w:r>
    </w:p>
    <w:p w14:paraId="438A8057" w14:textId="77777777" w:rsidR="0063220A" w:rsidRPr="00037414" w:rsidRDefault="0063220A" w:rsidP="0063220A">
      <w:pPr>
        <w:pStyle w:val="ListParagraph"/>
        <w:numPr>
          <w:ilvl w:val="0"/>
          <w:numId w:val="1"/>
        </w:numPr>
        <w:spacing w:before="120" w:after="120"/>
        <w:jc w:val="center"/>
        <w:rPr>
          <w:rFonts w:ascii="Times New Roman" w:eastAsia="Times New Roman" w:hAnsi="Times New Roman"/>
          <w:spacing w:val="3"/>
          <w:sz w:val="24"/>
          <w:szCs w:val="24"/>
        </w:rPr>
      </w:pPr>
      <w:r w:rsidRPr="00037414">
        <w:rPr>
          <w:rFonts w:ascii="Times New Roman" w:eastAsia="Times New Roman" w:hAnsi="Times New Roman"/>
          <w:spacing w:val="3"/>
          <w:sz w:val="24"/>
          <w:szCs w:val="24"/>
        </w:rPr>
        <w:t xml:space="preserve">--Freestyle by </w:t>
      </w:r>
      <w:proofErr w:type="spellStart"/>
      <w:r w:rsidRPr="00037414">
        <w:rPr>
          <w:rFonts w:ascii="Times New Roman" w:eastAsia="Times New Roman" w:hAnsi="Times New Roman"/>
          <w:spacing w:val="3"/>
          <w:sz w:val="24"/>
          <w:szCs w:val="24"/>
        </w:rPr>
        <w:t>Danskin</w:t>
      </w:r>
      <w:proofErr w:type="spellEnd"/>
      <w:r w:rsidRPr="00037414">
        <w:rPr>
          <w:rFonts w:ascii="Times New Roman" w:eastAsia="Times New Roman" w:hAnsi="Times New Roman"/>
          <w:spacing w:val="3"/>
          <w:sz w:val="24"/>
          <w:szCs w:val="24"/>
        </w:rPr>
        <w:t xml:space="preserve"> Ballet Girls’ Ballet Slippers, Pink (available at Target)</w:t>
      </w:r>
    </w:p>
    <w:p w14:paraId="50BDFB0F" w14:textId="7553913C" w:rsidR="00065F6A" w:rsidRDefault="00065F6A" w:rsidP="008716FD"/>
    <w:p w14:paraId="21F790DA" w14:textId="77777777" w:rsidR="008716FD" w:rsidRPr="00037414" w:rsidRDefault="008716FD" w:rsidP="008716FD"/>
    <w:p w14:paraId="23555D58" w14:textId="77777777" w:rsidR="00AD69DD" w:rsidRPr="00037414" w:rsidRDefault="00AD69DD" w:rsidP="00004E00">
      <w:pPr>
        <w:ind w:left="1080"/>
        <w:jc w:val="center"/>
        <w:rPr>
          <w:u w:val="single"/>
        </w:rPr>
      </w:pPr>
    </w:p>
    <w:p w14:paraId="1CEACC37" w14:textId="3D54B293" w:rsidR="00065F6A" w:rsidRPr="00037414" w:rsidRDefault="00AD69DD" w:rsidP="00004E00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u w:val="single"/>
        </w:rPr>
      </w:pPr>
      <w:r w:rsidRPr="00037414">
        <w:rPr>
          <w:rFonts w:ascii="Times New Roman" w:hAnsi="Times New Roman"/>
          <w:b/>
          <w:u w:val="single"/>
        </w:rPr>
        <w:t>Intermediate Ballet</w:t>
      </w:r>
      <w:r w:rsidR="008716FD">
        <w:rPr>
          <w:rFonts w:ascii="Times New Roman" w:hAnsi="Times New Roman"/>
          <w:b/>
          <w:u w:val="single"/>
        </w:rPr>
        <w:t xml:space="preserve"> I</w:t>
      </w:r>
      <w:r w:rsidRPr="00037414">
        <w:rPr>
          <w:rFonts w:ascii="Times New Roman" w:hAnsi="Times New Roman"/>
          <w:b/>
          <w:u w:val="single"/>
        </w:rPr>
        <w:t xml:space="preserve">, </w:t>
      </w:r>
      <w:r w:rsidR="008716FD">
        <w:rPr>
          <w:rFonts w:ascii="Times New Roman" w:hAnsi="Times New Roman"/>
          <w:b/>
          <w:u w:val="single"/>
        </w:rPr>
        <w:t xml:space="preserve">Intermediate Ballet II, </w:t>
      </w:r>
      <w:r w:rsidRPr="00037414">
        <w:rPr>
          <w:rFonts w:ascii="Times New Roman" w:hAnsi="Times New Roman"/>
          <w:b/>
          <w:u w:val="single"/>
        </w:rPr>
        <w:t>Preteen Ballet, Teen Ballet</w:t>
      </w:r>
      <w:r w:rsidR="008716FD">
        <w:rPr>
          <w:rFonts w:ascii="Times New Roman" w:hAnsi="Times New Roman"/>
          <w:b/>
          <w:u w:val="single"/>
        </w:rPr>
        <w:t>, Advanced Teen Ballet</w:t>
      </w:r>
    </w:p>
    <w:p w14:paraId="76A92C40" w14:textId="22AAE6EC" w:rsidR="00E31D33" w:rsidRPr="00037414" w:rsidRDefault="00E31D33" w:rsidP="00004E00">
      <w:pPr>
        <w:ind w:left="1080"/>
        <w:jc w:val="center"/>
      </w:pPr>
      <w:r w:rsidRPr="00037414">
        <w:t>--Bloch Adult “</w:t>
      </w:r>
      <w:proofErr w:type="spellStart"/>
      <w:r w:rsidRPr="00037414">
        <w:t>Elastosplit</w:t>
      </w:r>
      <w:proofErr w:type="spellEnd"/>
      <w:r w:rsidRPr="00037414">
        <w:t xml:space="preserve"> X” Canvas Split-Sole Ballet Slipper, Pink</w:t>
      </w:r>
    </w:p>
    <w:p w14:paraId="1169AF53" w14:textId="77777777" w:rsidR="00E104CA" w:rsidRPr="00037414" w:rsidRDefault="00E104CA" w:rsidP="00004E00">
      <w:pPr>
        <w:ind w:left="1080"/>
        <w:jc w:val="center"/>
      </w:pPr>
    </w:p>
    <w:p w14:paraId="1164B873" w14:textId="35574DF8" w:rsidR="00F74AB0" w:rsidRPr="00037414" w:rsidRDefault="00065F6A" w:rsidP="0063220A">
      <w:pPr>
        <w:ind w:left="1080"/>
        <w:jc w:val="center"/>
        <w:rPr>
          <w:b/>
          <w:i/>
        </w:rPr>
      </w:pPr>
      <w:r w:rsidRPr="00037414">
        <w:t>--</w:t>
      </w:r>
      <w:proofErr w:type="spellStart"/>
      <w:r w:rsidR="00037414" w:rsidRPr="00037414">
        <w:t>Capezio</w:t>
      </w:r>
      <w:proofErr w:type="spellEnd"/>
      <w:r w:rsidR="00037414" w:rsidRPr="00037414">
        <w:t xml:space="preserve"> Child Hanami Canvas </w:t>
      </w:r>
      <w:r w:rsidRPr="00037414">
        <w:t xml:space="preserve">Split-Sole Ballet Slipper, </w:t>
      </w:r>
      <w:r w:rsidR="00037414" w:rsidRPr="00037414">
        <w:t xml:space="preserve">Light </w:t>
      </w:r>
      <w:r w:rsidRPr="00037414">
        <w:t>Pink (</w:t>
      </w:r>
      <w:r w:rsidRPr="00037414">
        <w:rPr>
          <w:i/>
        </w:rPr>
        <w:t xml:space="preserve">only for students taking these classes and whose feet are still too small for </w:t>
      </w:r>
      <w:proofErr w:type="spellStart"/>
      <w:r w:rsidRPr="00037414">
        <w:rPr>
          <w:i/>
        </w:rPr>
        <w:t>ElastoSplit</w:t>
      </w:r>
      <w:proofErr w:type="spellEnd"/>
      <w:r w:rsidRPr="00037414">
        <w:rPr>
          <w:i/>
        </w:rPr>
        <w:t xml:space="preserve"> shoes</w:t>
      </w:r>
      <w:r w:rsidR="00037414" w:rsidRPr="00037414">
        <w:rPr>
          <w:i/>
        </w:rPr>
        <w:t>)</w:t>
      </w:r>
      <w:r w:rsidR="000C3974" w:rsidRPr="00037414">
        <w:t>—</w:t>
      </w:r>
      <w:r w:rsidR="000C3974" w:rsidRPr="00037414">
        <w:rPr>
          <w:b/>
        </w:rPr>
        <w:t xml:space="preserve">please try to fit </w:t>
      </w:r>
      <w:proofErr w:type="spellStart"/>
      <w:r w:rsidR="000C3974" w:rsidRPr="00037414">
        <w:rPr>
          <w:b/>
        </w:rPr>
        <w:t>Elastosplit</w:t>
      </w:r>
      <w:proofErr w:type="spellEnd"/>
      <w:r w:rsidR="000C3974" w:rsidRPr="00037414">
        <w:rPr>
          <w:b/>
        </w:rPr>
        <w:t xml:space="preserve"> shoes first</w:t>
      </w:r>
    </w:p>
    <w:p w14:paraId="2492E0AB" w14:textId="77777777" w:rsidR="0063220A" w:rsidRPr="00037414" w:rsidRDefault="0063220A" w:rsidP="0063220A">
      <w:pPr>
        <w:ind w:left="1080"/>
        <w:jc w:val="center"/>
        <w:rPr>
          <w:b/>
          <w:i/>
        </w:rPr>
      </w:pPr>
    </w:p>
    <w:p w14:paraId="327C873B" w14:textId="77777777" w:rsidR="00F74AB0" w:rsidRPr="00037414" w:rsidRDefault="00F74AB0" w:rsidP="00004E00">
      <w:pPr>
        <w:jc w:val="center"/>
      </w:pPr>
    </w:p>
    <w:p w14:paraId="78628CC3" w14:textId="77777777" w:rsidR="00AD69DD" w:rsidRPr="00037414" w:rsidRDefault="00AD69DD" w:rsidP="00004E00">
      <w:pPr>
        <w:jc w:val="center"/>
        <w:rPr>
          <w:u w:val="single"/>
        </w:rPr>
      </w:pPr>
    </w:p>
    <w:p w14:paraId="77BF1111" w14:textId="35314E80" w:rsidR="00065F6A" w:rsidRPr="00037414" w:rsidRDefault="00065F6A" w:rsidP="00004E00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u w:val="single"/>
        </w:rPr>
      </w:pPr>
      <w:r w:rsidRPr="00037414">
        <w:rPr>
          <w:rFonts w:ascii="Times New Roman" w:hAnsi="Times New Roman"/>
          <w:b/>
          <w:u w:val="single"/>
        </w:rPr>
        <w:t>Intermediate Tap</w:t>
      </w:r>
      <w:r w:rsidR="00AD69DD" w:rsidRPr="00037414">
        <w:rPr>
          <w:rFonts w:ascii="Times New Roman" w:hAnsi="Times New Roman"/>
          <w:b/>
          <w:u w:val="single"/>
        </w:rPr>
        <w:t xml:space="preserve">, </w:t>
      </w:r>
      <w:r w:rsidR="000C3974" w:rsidRPr="00037414">
        <w:rPr>
          <w:rFonts w:ascii="Times New Roman" w:hAnsi="Times New Roman"/>
          <w:b/>
          <w:u w:val="single"/>
        </w:rPr>
        <w:t>Preteen/</w:t>
      </w:r>
      <w:r w:rsidR="00A10A70" w:rsidRPr="00037414">
        <w:rPr>
          <w:rFonts w:ascii="Times New Roman" w:hAnsi="Times New Roman"/>
          <w:b/>
          <w:u w:val="single"/>
        </w:rPr>
        <w:t>Teen Tap</w:t>
      </w:r>
    </w:p>
    <w:p w14:paraId="77FEBFAB" w14:textId="77777777" w:rsidR="00A8155C" w:rsidRPr="00037414" w:rsidRDefault="00A8155C" w:rsidP="00004E00">
      <w:pPr>
        <w:ind w:left="1080"/>
        <w:jc w:val="center"/>
      </w:pPr>
      <w:r w:rsidRPr="00037414">
        <w:t>--</w:t>
      </w:r>
      <w:proofErr w:type="spellStart"/>
      <w:r w:rsidRPr="00037414">
        <w:t>Capezio</w:t>
      </w:r>
      <w:proofErr w:type="spellEnd"/>
      <w:r w:rsidRPr="00037414">
        <w:t xml:space="preserve"> Child </w:t>
      </w:r>
      <w:proofErr w:type="spellStart"/>
      <w:r w:rsidRPr="00037414">
        <w:t>Flexmaster</w:t>
      </w:r>
      <w:proofErr w:type="spellEnd"/>
      <w:r w:rsidRPr="00037414">
        <w:t xml:space="preserve"> Split-Sole Lace Up Tap Shoes, Black</w:t>
      </w:r>
    </w:p>
    <w:p w14:paraId="230DAC90" w14:textId="4C1F0F9E" w:rsidR="00D84919" w:rsidRPr="00037414" w:rsidRDefault="00065F6A" w:rsidP="008716FD">
      <w:pPr>
        <w:ind w:left="1080"/>
        <w:jc w:val="center"/>
      </w:pPr>
      <w:r w:rsidRPr="00037414">
        <w:t>--</w:t>
      </w:r>
      <w:proofErr w:type="spellStart"/>
      <w:r w:rsidRPr="00037414">
        <w:t>Capezio</w:t>
      </w:r>
      <w:proofErr w:type="spellEnd"/>
      <w:r w:rsidR="00A8155C" w:rsidRPr="00037414">
        <w:t xml:space="preserve"> </w:t>
      </w:r>
      <w:r w:rsidR="000C3974" w:rsidRPr="00037414">
        <w:t xml:space="preserve">Adult </w:t>
      </w:r>
      <w:proofErr w:type="spellStart"/>
      <w:r w:rsidR="003C5257" w:rsidRPr="00037414">
        <w:t>Flexma</w:t>
      </w:r>
      <w:r w:rsidR="00DA764E">
        <w:t>ster</w:t>
      </w:r>
      <w:proofErr w:type="spellEnd"/>
      <w:r w:rsidR="00DA764E">
        <w:t xml:space="preserve"> Split-Sole</w:t>
      </w:r>
      <w:r w:rsidR="003C5257" w:rsidRPr="00037414">
        <w:t xml:space="preserve"> Lace Up </w:t>
      </w:r>
      <w:r w:rsidRPr="00037414">
        <w:t>Tap Shoe, Bl</w:t>
      </w:r>
      <w:r w:rsidR="00E104CA" w:rsidRPr="00037414">
        <w:t>ac</w:t>
      </w:r>
      <w:r w:rsidR="008716FD">
        <w:t>k</w:t>
      </w:r>
    </w:p>
    <w:p w14:paraId="742F43AF" w14:textId="6B8466E7" w:rsidR="00065F6A" w:rsidRPr="00037414" w:rsidRDefault="008716FD" w:rsidP="00004E00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Beginning Jazz, Intermediate Jazz I, Intermediate Jazz II, </w:t>
      </w:r>
      <w:r w:rsidR="00AD69DD" w:rsidRPr="00037414">
        <w:rPr>
          <w:rFonts w:ascii="Times New Roman" w:hAnsi="Times New Roman"/>
          <w:b/>
          <w:u w:val="single"/>
        </w:rPr>
        <w:t xml:space="preserve">Preteen Jazz, </w:t>
      </w:r>
      <w:r>
        <w:rPr>
          <w:rFonts w:ascii="Times New Roman" w:hAnsi="Times New Roman"/>
          <w:b/>
          <w:u w:val="single"/>
        </w:rPr>
        <w:t xml:space="preserve">Advanced </w:t>
      </w:r>
      <w:r w:rsidR="00AD69DD" w:rsidRPr="00037414">
        <w:rPr>
          <w:rFonts w:ascii="Times New Roman" w:hAnsi="Times New Roman"/>
          <w:b/>
          <w:u w:val="single"/>
        </w:rPr>
        <w:t>Teen Jazz</w:t>
      </w:r>
    </w:p>
    <w:p w14:paraId="5444804B" w14:textId="77777777" w:rsidR="00065F6A" w:rsidRPr="00037414" w:rsidRDefault="00A8155C" w:rsidP="00004E00">
      <w:pPr>
        <w:ind w:left="1080"/>
        <w:jc w:val="center"/>
      </w:pPr>
      <w:r w:rsidRPr="00037414">
        <w:t>--</w:t>
      </w:r>
      <w:proofErr w:type="spellStart"/>
      <w:r w:rsidRPr="00037414">
        <w:t>Capezio</w:t>
      </w:r>
      <w:proofErr w:type="spellEnd"/>
      <w:r w:rsidRPr="00037414">
        <w:t xml:space="preserve"> Child E-Series </w:t>
      </w:r>
      <w:r w:rsidR="00065F6A" w:rsidRPr="00037414">
        <w:t>Slip-On Jazz Shoe, Black</w:t>
      </w:r>
    </w:p>
    <w:p w14:paraId="62FA907D" w14:textId="1877D804" w:rsidR="00065F6A" w:rsidRPr="00037414" w:rsidRDefault="00065F6A" w:rsidP="00004E00">
      <w:pPr>
        <w:ind w:left="1080"/>
        <w:jc w:val="center"/>
      </w:pPr>
      <w:r w:rsidRPr="00037414">
        <w:t>--</w:t>
      </w:r>
      <w:proofErr w:type="spellStart"/>
      <w:r w:rsidR="00A8155C" w:rsidRPr="00037414">
        <w:t>Capezio</w:t>
      </w:r>
      <w:proofErr w:type="spellEnd"/>
      <w:r w:rsidR="00A8155C" w:rsidRPr="00037414">
        <w:t xml:space="preserve"> Adult E-Series </w:t>
      </w:r>
      <w:r w:rsidRPr="00037414">
        <w:t>Slip-On Jazz Shoe, Black</w:t>
      </w:r>
    </w:p>
    <w:p w14:paraId="07B6A999" w14:textId="1298EA60" w:rsidR="004E5994" w:rsidRPr="00037414" w:rsidRDefault="004E5994" w:rsidP="00390024"/>
    <w:p w14:paraId="631DA240" w14:textId="02E65F8C" w:rsidR="004E5994" w:rsidRPr="00037414" w:rsidRDefault="004E5994" w:rsidP="00B61264"/>
    <w:p w14:paraId="5AEC3FB8" w14:textId="77777777" w:rsidR="004E5994" w:rsidRPr="00037414" w:rsidRDefault="004E5994" w:rsidP="004E5994">
      <w:pPr>
        <w:pStyle w:val="ListParagraph"/>
        <w:ind w:left="1440"/>
        <w:jc w:val="center"/>
        <w:rPr>
          <w:rFonts w:ascii="Times New Roman" w:hAnsi="Times New Roman"/>
        </w:rPr>
      </w:pPr>
    </w:p>
    <w:p w14:paraId="33174970" w14:textId="6AA2580C" w:rsidR="003C5257" w:rsidRPr="00037414" w:rsidRDefault="004E5994" w:rsidP="003C5257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u w:val="single"/>
        </w:rPr>
      </w:pPr>
      <w:r w:rsidRPr="00037414">
        <w:rPr>
          <w:rFonts w:ascii="Times New Roman" w:hAnsi="Times New Roman"/>
          <w:b/>
          <w:u w:val="single"/>
        </w:rPr>
        <w:t>Broadway Jazz</w:t>
      </w:r>
    </w:p>
    <w:p w14:paraId="7118C78E" w14:textId="77777777" w:rsidR="003C5257" w:rsidRPr="00037414" w:rsidRDefault="003C5257" w:rsidP="003C5257">
      <w:pPr>
        <w:pStyle w:val="ListParagraph"/>
        <w:ind w:left="1440"/>
        <w:rPr>
          <w:rFonts w:ascii="Times New Roman" w:hAnsi="Times New Roman"/>
          <w:b/>
          <w:u w:val="single"/>
        </w:rPr>
      </w:pPr>
    </w:p>
    <w:p w14:paraId="53297AC8" w14:textId="50BB0E10" w:rsidR="004E5994" w:rsidRPr="00037414" w:rsidRDefault="004E5994" w:rsidP="003C5257">
      <w:pPr>
        <w:pStyle w:val="ListParagraph"/>
        <w:ind w:left="1440"/>
        <w:jc w:val="center"/>
        <w:rPr>
          <w:rFonts w:ascii="Times New Roman" w:hAnsi="Times New Roman"/>
          <w:b/>
          <w:u w:val="single"/>
        </w:rPr>
      </w:pPr>
      <w:r w:rsidRPr="00037414">
        <w:rPr>
          <w:rFonts w:ascii="Times New Roman" w:hAnsi="Times New Roman"/>
        </w:rPr>
        <w:t>--</w:t>
      </w:r>
      <w:proofErr w:type="spellStart"/>
      <w:r w:rsidRPr="00037414">
        <w:rPr>
          <w:rFonts w:ascii="Times New Roman" w:hAnsi="Times New Roman"/>
        </w:rPr>
        <w:t>Capezio</w:t>
      </w:r>
      <w:proofErr w:type="spellEnd"/>
      <w:r w:rsidRPr="00037414">
        <w:rPr>
          <w:rFonts w:ascii="Times New Roman" w:hAnsi="Times New Roman"/>
        </w:rPr>
        <w:t xml:space="preserve"> </w:t>
      </w:r>
      <w:r w:rsidRPr="00037414">
        <w:rPr>
          <w:rFonts w:ascii="Times New Roman" w:hAnsi="Times New Roman"/>
          <w:color w:val="000000"/>
        </w:rPr>
        <w:t>Adult "Jr. Footlight" 1.5" Heel Character Shoes, Black (no T-strap)</w:t>
      </w:r>
    </w:p>
    <w:p w14:paraId="4470079F" w14:textId="18538B78" w:rsidR="004E5994" w:rsidRPr="00037414" w:rsidRDefault="004E5994" w:rsidP="004E5994">
      <w:pPr>
        <w:pStyle w:val="ListParagraph"/>
        <w:ind w:left="1440"/>
        <w:jc w:val="center"/>
        <w:rPr>
          <w:rFonts w:ascii="Times New Roman" w:hAnsi="Times New Roman"/>
        </w:rPr>
      </w:pPr>
    </w:p>
    <w:p w14:paraId="3700083B" w14:textId="77777777" w:rsidR="00AD69DD" w:rsidRPr="00037414" w:rsidRDefault="00AD69DD" w:rsidP="00004E00">
      <w:pPr>
        <w:ind w:left="1080"/>
        <w:jc w:val="center"/>
      </w:pPr>
    </w:p>
    <w:p w14:paraId="17488678" w14:textId="77777777" w:rsidR="00065F6A" w:rsidRPr="00037414" w:rsidRDefault="00065F6A" w:rsidP="00004E00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u w:val="single"/>
        </w:rPr>
      </w:pPr>
      <w:r w:rsidRPr="00037414">
        <w:rPr>
          <w:rFonts w:ascii="Times New Roman" w:hAnsi="Times New Roman"/>
          <w:b/>
          <w:u w:val="single"/>
        </w:rPr>
        <w:t>Beginni</w:t>
      </w:r>
      <w:r w:rsidR="00AD69DD" w:rsidRPr="00037414">
        <w:rPr>
          <w:rFonts w:ascii="Times New Roman" w:hAnsi="Times New Roman"/>
          <w:b/>
          <w:u w:val="single"/>
        </w:rPr>
        <w:t>ng</w:t>
      </w:r>
      <w:r w:rsidR="00536CCC" w:rsidRPr="00037414">
        <w:rPr>
          <w:rFonts w:ascii="Times New Roman" w:hAnsi="Times New Roman"/>
          <w:b/>
          <w:u w:val="single"/>
        </w:rPr>
        <w:t>/Intermediate</w:t>
      </w:r>
      <w:r w:rsidR="00AD69DD" w:rsidRPr="00037414">
        <w:rPr>
          <w:rFonts w:ascii="Times New Roman" w:hAnsi="Times New Roman"/>
          <w:b/>
          <w:u w:val="single"/>
        </w:rPr>
        <w:t xml:space="preserve"> Pointe, </w:t>
      </w:r>
      <w:r w:rsidRPr="00037414">
        <w:rPr>
          <w:rFonts w:ascii="Times New Roman" w:hAnsi="Times New Roman"/>
          <w:b/>
          <w:u w:val="single"/>
        </w:rPr>
        <w:t>Advanced Pointe</w:t>
      </w:r>
    </w:p>
    <w:p w14:paraId="545B6490" w14:textId="77777777" w:rsidR="00065F6A" w:rsidRPr="00037414" w:rsidRDefault="00065F6A" w:rsidP="00004E00">
      <w:pPr>
        <w:ind w:left="1080"/>
        <w:jc w:val="center"/>
      </w:pPr>
      <w:r w:rsidRPr="00037414">
        <w:t>--Consult Instructor</w:t>
      </w:r>
    </w:p>
    <w:p w14:paraId="512DC047" w14:textId="77777777" w:rsidR="00AD69DD" w:rsidRPr="00037414" w:rsidRDefault="00AD69DD" w:rsidP="00004E00">
      <w:pPr>
        <w:ind w:left="1080"/>
        <w:jc w:val="center"/>
      </w:pPr>
    </w:p>
    <w:p w14:paraId="63364712" w14:textId="77777777" w:rsidR="00AD69DD" w:rsidRPr="00037414" w:rsidRDefault="00AD69DD" w:rsidP="00004E00">
      <w:pPr>
        <w:ind w:left="1080"/>
        <w:jc w:val="center"/>
      </w:pPr>
    </w:p>
    <w:p w14:paraId="3451713B" w14:textId="77777777" w:rsidR="00065F6A" w:rsidRPr="00037414" w:rsidRDefault="00065F6A" w:rsidP="00004E00">
      <w:pPr>
        <w:ind w:left="1080"/>
        <w:jc w:val="center"/>
      </w:pPr>
    </w:p>
    <w:p w14:paraId="3371A94B" w14:textId="745DEC7D" w:rsidR="00065F6A" w:rsidRPr="00037414" w:rsidRDefault="00390024" w:rsidP="00004E00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u w:val="single"/>
        </w:rPr>
      </w:pPr>
      <w:r w:rsidRPr="00037414">
        <w:rPr>
          <w:rFonts w:ascii="Times New Roman" w:hAnsi="Times New Roman"/>
          <w:b/>
          <w:u w:val="single"/>
        </w:rPr>
        <w:t xml:space="preserve">Preteen Modern, </w:t>
      </w:r>
      <w:r w:rsidR="00AD69DD" w:rsidRPr="00037414">
        <w:rPr>
          <w:rFonts w:ascii="Times New Roman" w:hAnsi="Times New Roman"/>
          <w:b/>
          <w:u w:val="single"/>
        </w:rPr>
        <w:t>Teen Modern</w:t>
      </w:r>
      <w:r w:rsidR="008716FD">
        <w:rPr>
          <w:rFonts w:ascii="Times New Roman" w:hAnsi="Times New Roman"/>
          <w:b/>
          <w:u w:val="single"/>
        </w:rPr>
        <w:t>, Advanced</w:t>
      </w:r>
      <w:r w:rsidR="00AD69DD" w:rsidRPr="00037414">
        <w:rPr>
          <w:rFonts w:ascii="Times New Roman" w:hAnsi="Times New Roman"/>
          <w:b/>
          <w:u w:val="single"/>
        </w:rPr>
        <w:t xml:space="preserve"> Teen Modern</w:t>
      </w:r>
    </w:p>
    <w:p w14:paraId="2A787950" w14:textId="77777777" w:rsidR="00065F6A" w:rsidRPr="00037414" w:rsidRDefault="00065F6A" w:rsidP="00004E00">
      <w:pPr>
        <w:ind w:left="1080"/>
        <w:jc w:val="center"/>
      </w:pPr>
      <w:r w:rsidRPr="00037414">
        <w:t>--No Shoes Required</w:t>
      </w:r>
    </w:p>
    <w:p w14:paraId="6AD2CE72" w14:textId="77777777" w:rsidR="00AD69DD" w:rsidRPr="00037414" w:rsidRDefault="00AD69DD" w:rsidP="00004E00">
      <w:pPr>
        <w:ind w:left="1080"/>
        <w:jc w:val="center"/>
      </w:pPr>
    </w:p>
    <w:p w14:paraId="3446EA32" w14:textId="77777777" w:rsidR="00AD69DD" w:rsidRPr="00037414" w:rsidRDefault="00AD69DD" w:rsidP="00004E00">
      <w:pPr>
        <w:ind w:left="1080"/>
        <w:jc w:val="center"/>
      </w:pPr>
    </w:p>
    <w:p w14:paraId="1F934088" w14:textId="77777777" w:rsidR="00065F6A" w:rsidRPr="00037414" w:rsidRDefault="00065F6A" w:rsidP="00004E00">
      <w:pPr>
        <w:ind w:left="1080"/>
        <w:jc w:val="center"/>
        <w:rPr>
          <w:u w:val="single"/>
        </w:rPr>
      </w:pPr>
    </w:p>
    <w:p w14:paraId="6F1F5601" w14:textId="13915905" w:rsidR="001A77A2" w:rsidRPr="00037414" w:rsidRDefault="008716FD" w:rsidP="00004E00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u w:val="single"/>
        </w:rPr>
      </w:pPr>
      <w:bookmarkStart w:id="0" w:name="_Hlk488764077"/>
      <w:r>
        <w:rPr>
          <w:rFonts w:ascii="Times New Roman" w:hAnsi="Times New Roman"/>
          <w:b/>
          <w:u w:val="single"/>
        </w:rPr>
        <w:t>Beginning/</w:t>
      </w:r>
      <w:r w:rsidR="00AD69DD" w:rsidRPr="00037414">
        <w:rPr>
          <w:rFonts w:ascii="Times New Roman" w:hAnsi="Times New Roman"/>
          <w:b/>
          <w:u w:val="single"/>
        </w:rPr>
        <w:t xml:space="preserve">Intermediate Hip-Hop, </w:t>
      </w:r>
      <w:r w:rsidR="006F5C0F">
        <w:rPr>
          <w:rFonts w:ascii="Times New Roman" w:hAnsi="Times New Roman"/>
          <w:b/>
          <w:u w:val="single"/>
        </w:rPr>
        <w:t>Preteen/</w:t>
      </w:r>
      <w:r w:rsidR="00536CCC" w:rsidRPr="00037414">
        <w:rPr>
          <w:rFonts w:ascii="Times New Roman" w:hAnsi="Times New Roman"/>
          <w:b/>
          <w:u w:val="single"/>
        </w:rPr>
        <w:t>Teen</w:t>
      </w:r>
      <w:r w:rsidR="00065F6A" w:rsidRPr="00037414">
        <w:rPr>
          <w:rFonts w:ascii="Times New Roman" w:hAnsi="Times New Roman"/>
          <w:b/>
          <w:u w:val="single"/>
        </w:rPr>
        <w:t xml:space="preserve"> Hip-Hop</w:t>
      </w:r>
    </w:p>
    <w:bookmarkEnd w:id="0"/>
    <w:p w14:paraId="203351D6" w14:textId="77777777" w:rsidR="00065F6A" w:rsidRPr="00037414" w:rsidRDefault="00065F6A" w:rsidP="00004E00">
      <w:pPr>
        <w:ind w:left="1080"/>
        <w:jc w:val="center"/>
      </w:pPr>
      <w:r w:rsidRPr="00037414">
        <w:t>--</w:t>
      </w:r>
      <w:proofErr w:type="spellStart"/>
      <w:r w:rsidRPr="00037414">
        <w:t>Capezio</w:t>
      </w:r>
      <w:proofErr w:type="spellEnd"/>
      <w:r w:rsidRPr="00037414">
        <w:t xml:space="preserve"> Chil</w:t>
      </w:r>
      <w:r w:rsidR="002D4756" w:rsidRPr="00037414">
        <w:t>d “Fierce” Dance Sneaker, Black</w:t>
      </w:r>
    </w:p>
    <w:p w14:paraId="6BD740C0" w14:textId="77777777" w:rsidR="00065F6A" w:rsidRPr="00037414" w:rsidRDefault="00065F6A" w:rsidP="00004E00">
      <w:pPr>
        <w:ind w:left="1080"/>
        <w:jc w:val="center"/>
      </w:pPr>
      <w:r w:rsidRPr="00037414">
        <w:t>--</w:t>
      </w:r>
      <w:proofErr w:type="spellStart"/>
      <w:r w:rsidRPr="00037414">
        <w:t>Capezio</w:t>
      </w:r>
      <w:proofErr w:type="spellEnd"/>
      <w:r w:rsidRPr="00037414">
        <w:t xml:space="preserve"> Adul</w:t>
      </w:r>
      <w:r w:rsidR="002D4756" w:rsidRPr="00037414">
        <w:t>t "Fierce” Dance Sneaker, Black</w:t>
      </w:r>
    </w:p>
    <w:p w14:paraId="1AC5F8E6" w14:textId="37EA486D" w:rsidR="00A10A70" w:rsidRPr="00037414" w:rsidRDefault="00A10A70" w:rsidP="009A2C63"/>
    <w:p w14:paraId="4F689BAA" w14:textId="77777777" w:rsidR="00065F6A" w:rsidRPr="00037414" w:rsidRDefault="00065F6A" w:rsidP="00A10A70"/>
    <w:p w14:paraId="7B28AC69" w14:textId="77777777" w:rsidR="00065F6A" w:rsidRPr="00037414" w:rsidRDefault="00065F6A" w:rsidP="00004E00">
      <w:pPr>
        <w:ind w:left="1080"/>
        <w:jc w:val="center"/>
        <w:rPr>
          <w:u w:val="single"/>
        </w:rPr>
      </w:pPr>
    </w:p>
    <w:p w14:paraId="626B284F" w14:textId="0EEDEA18" w:rsidR="00065F6A" w:rsidRPr="00037414" w:rsidRDefault="00390024" w:rsidP="00004E00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u w:val="single"/>
        </w:rPr>
      </w:pPr>
      <w:r w:rsidRPr="00037414">
        <w:rPr>
          <w:rFonts w:ascii="Times New Roman" w:hAnsi="Times New Roman"/>
          <w:b/>
          <w:u w:val="single"/>
        </w:rPr>
        <w:t xml:space="preserve">Recital </w:t>
      </w:r>
      <w:r w:rsidR="00E31D33" w:rsidRPr="00037414">
        <w:rPr>
          <w:rFonts w:ascii="Times New Roman" w:hAnsi="Times New Roman"/>
          <w:b/>
          <w:u w:val="single"/>
        </w:rPr>
        <w:t xml:space="preserve">Tights for </w:t>
      </w:r>
      <w:r w:rsidR="006F5C0F">
        <w:rPr>
          <w:rFonts w:ascii="Times New Roman" w:hAnsi="Times New Roman"/>
          <w:b/>
          <w:u w:val="single"/>
        </w:rPr>
        <w:t>Ballet/Tap Combo Classes</w:t>
      </w:r>
      <w:bookmarkStart w:id="1" w:name="_GoBack"/>
      <w:bookmarkEnd w:id="1"/>
    </w:p>
    <w:p w14:paraId="43F65BC1" w14:textId="72F35FFF" w:rsidR="00065F6A" w:rsidRPr="00037414" w:rsidRDefault="00065F6A" w:rsidP="00004E00">
      <w:pPr>
        <w:ind w:left="1080"/>
        <w:jc w:val="center"/>
      </w:pPr>
      <w:r w:rsidRPr="00037414">
        <w:t>--</w:t>
      </w:r>
      <w:proofErr w:type="spellStart"/>
      <w:r w:rsidRPr="00037414">
        <w:t>Capezio</w:t>
      </w:r>
      <w:proofErr w:type="spellEnd"/>
      <w:r w:rsidRPr="00037414">
        <w:t xml:space="preserve"> Child Ultra Soft Footed Tights, Light Suntan</w:t>
      </w:r>
      <w:r w:rsidR="00D84919" w:rsidRPr="00037414">
        <w:t xml:space="preserve"> or color closest to dancer’s skin tone (no </w:t>
      </w:r>
      <w:r w:rsidR="00A569CA" w:rsidRPr="00037414">
        <w:t>ballet pink, white, or black please)</w:t>
      </w:r>
    </w:p>
    <w:p w14:paraId="637694F7" w14:textId="77777777" w:rsidR="00D84919" w:rsidRPr="00037414" w:rsidRDefault="00D84919" w:rsidP="0063220A"/>
    <w:p w14:paraId="5D2ADB05" w14:textId="77777777" w:rsidR="00065F6A" w:rsidRPr="00037414" w:rsidRDefault="00065F6A" w:rsidP="00004E00">
      <w:pPr>
        <w:ind w:left="1080"/>
        <w:jc w:val="center"/>
        <w:rPr>
          <w:b/>
        </w:rPr>
      </w:pPr>
    </w:p>
    <w:p w14:paraId="26016599" w14:textId="77777777" w:rsidR="00E31D33" w:rsidRPr="00037414" w:rsidRDefault="00E31D33" w:rsidP="0063220A">
      <w:pPr>
        <w:rPr>
          <w:b/>
          <w:u w:val="single"/>
        </w:rPr>
      </w:pPr>
    </w:p>
    <w:p w14:paraId="1EA364CB" w14:textId="21547107" w:rsidR="00065F6A" w:rsidRPr="00037414" w:rsidRDefault="00390024" w:rsidP="00004E00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u w:val="single"/>
        </w:rPr>
      </w:pPr>
      <w:r w:rsidRPr="00037414">
        <w:rPr>
          <w:rFonts w:ascii="Times New Roman" w:hAnsi="Times New Roman"/>
          <w:b/>
          <w:u w:val="single"/>
        </w:rPr>
        <w:t xml:space="preserve">Recital </w:t>
      </w:r>
      <w:r w:rsidR="00065F6A" w:rsidRPr="00037414">
        <w:rPr>
          <w:rFonts w:ascii="Times New Roman" w:hAnsi="Times New Roman"/>
          <w:b/>
          <w:u w:val="single"/>
        </w:rPr>
        <w:t>Tights for All Other Classes</w:t>
      </w:r>
    </w:p>
    <w:p w14:paraId="7D5E7AC9" w14:textId="2AB3EEDB" w:rsidR="00065F6A" w:rsidRPr="00037414" w:rsidRDefault="00065F6A" w:rsidP="00004E00">
      <w:pPr>
        <w:ind w:left="1080"/>
        <w:jc w:val="center"/>
      </w:pPr>
      <w:r w:rsidRPr="00037414">
        <w:t xml:space="preserve">-- </w:t>
      </w:r>
      <w:proofErr w:type="spellStart"/>
      <w:r w:rsidRPr="00037414">
        <w:t>Capezio</w:t>
      </w:r>
      <w:proofErr w:type="spellEnd"/>
      <w:r w:rsidRPr="00037414">
        <w:t xml:space="preserve"> Child Ultra Soft Transition Tights, </w:t>
      </w:r>
      <w:r w:rsidR="00A569CA" w:rsidRPr="00037414">
        <w:t>Light Suntan or color closest to dancer’s skin tone (no ballet pink, white, or black please)</w:t>
      </w:r>
    </w:p>
    <w:p w14:paraId="6741838A" w14:textId="77777777" w:rsidR="00A569CA" w:rsidRPr="00037414" w:rsidRDefault="00A569CA" w:rsidP="00004E00">
      <w:pPr>
        <w:ind w:left="1080"/>
        <w:jc w:val="center"/>
      </w:pPr>
    </w:p>
    <w:p w14:paraId="04238811" w14:textId="31C1B6AC" w:rsidR="00065F6A" w:rsidRPr="00037414" w:rsidRDefault="00065F6A" w:rsidP="0063220A">
      <w:pPr>
        <w:ind w:left="1080"/>
        <w:jc w:val="center"/>
      </w:pPr>
      <w:r w:rsidRPr="00037414">
        <w:t xml:space="preserve">-- </w:t>
      </w:r>
      <w:proofErr w:type="spellStart"/>
      <w:r w:rsidRPr="00037414">
        <w:t>Capezio</w:t>
      </w:r>
      <w:proofErr w:type="spellEnd"/>
      <w:r w:rsidRPr="00037414">
        <w:t xml:space="preserve"> Adult Ultra Soft Transition Tights, Light Suntan</w:t>
      </w:r>
      <w:r w:rsidR="00D84919" w:rsidRPr="00037414">
        <w:t xml:space="preserve"> Light Suntan or color closest to dancer’s skin tone </w:t>
      </w:r>
      <w:r w:rsidR="00A569CA" w:rsidRPr="00037414">
        <w:t>(no ballet pink, white, or black please)</w:t>
      </w:r>
    </w:p>
    <w:p w14:paraId="6227B164" w14:textId="77777777" w:rsidR="00423085" w:rsidRDefault="00423085" w:rsidP="00004E00">
      <w:pPr>
        <w:jc w:val="center"/>
      </w:pPr>
    </w:p>
    <w:sectPr w:rsidR="0042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0B7"/>
    <w:multiLevelType w:val="hybridMultilevel"/>
    <w:tmpl w:val="DE2CD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97CDE"/>
    <w:multiLevelType w:val="multilevel"/>
    <w:tmpl w:val="353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E7801"/>
    <w:multiLevelType w:val="multilevel"/>
    <w:tmpl w:val="0A78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6A"/>
    <w:rsid w:val="00004E00"/>
    <w:rsid w:val="00031D2A"/>
    <w:rsid w:val="00037414"/>
    <w:rsid w:val="00065F6A"/>
    <w:rsid w:val="000C3974"/>
    <w:rsid w:val="001A77A2"/>
    <w:rsid w:val="00221C6E"/>
    <w:rsid w:val="002D4756"/>
    <w:rsid w:val="002E1DD5"/>
    <w:rsid w:val="00390024"/>
    <w:rsid w:val="003C5257"/>
    <w:rsid w:val="003D0014"/>
    <w:rsid w:val="003D0BE5"/>
    <w:rsid w:val="00423085"/>
    <w:rsid w:val="004E5994"/>
    <w:rsid w:val="00536CCC"/>
    <w:rsid w:val="00580349"/>
    <w:rsid w:val="005B1BD4"/>
    <w:rsid w:val="0063220A"/>
    <w:rsid w:val="006532DD"/>
    <w:rsid w:val="00692F55"/>
    <w:rsid w:val="006F5C0F"/>
    <w:rsid w:val="0070442B"/>
    <w:rsid w:val="00784940"/>
    <w:rsid w:val="008263DD"/>
    <w:rsid w:val="008716FD"/>
    <w:rsid w:val="008966B2"/>
    <w:rsid w:val="008D5331"/>
    <w:rsid w:val="009424C9"/>
    <w:rsid w:val="00952428"/>
    <w:rsid w:val="009A2C63"/>
    <w:rsid w:val="00A10A70"/>
    <w:rsid w:val="00A569CA"/>
    <w:rsid w:val="00A8155C"/>
    <w:rsid w:val="00AA7127"/>
    <w:rsid w:val="00AD69DD"/>
    <w:rsid w:val="00B54BA3"/>
    <w:rsid w:val="00B61264"/>
    <w:rsid w:val="00B877F7"/>
    <w:rsid w:val="00BB7773"/>
    <w:rsid w:val="00D84919"/>
    <w:rsid w:val="00DA764E"/>
    <w:rsid w:val="00DB2C50"/>
    <w:rsid w:val="00DC3894"/>
    <w:rsid w:val="00E104CA"/>
    <w:rsid w:val="00E31D33"/>
    <w:rsid w:val="00E469F6"/>
    <w:rsid w:val="00F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FC9"/>
  <w15:chartTrackingRefBased/>
  <w15:docId w15:val="{F1184408-FF2F-484E-91CE-5FBD5F7B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F6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E599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6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6532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00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E599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whitney rucker</cp:lastModifiedBy>
  <cp:revision>2</cp:revision>
  <cp:lastPrinted>2018-07-31T03:53:00Z</cp:lastPrinted>
  <dcterms:created xsi:type="dcterms:W3CDTF">2023-07-11T03:48:00Z</dcterms:created>
  <dcterms:modified xsi:type="dcterms:W3CDTF">2023-07-11T03:48:00Z</dcterms:modified>
</cp:coreProperties>
</file>